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1C28" w14:textId="77777777" w:rsidR="002E71C8" w:rsidRDefault="002E71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</w:rPr>
      </w:pPr>
    </w:p>
    <w:p w14:paraId="16FD093E" w14:textId="77777777" w:rsidR="002E71C8" w:rsidRDefault="002E71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</w:rPr>
      </w:pPr>
    </w:p>
    <w:tbl>
      <w:tblPr>
        <w:tblStyle w:val="a"/>
        <w:tblW w:w="16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850"/>
        <w:gridCol w:w="567"/>
        <w:gridCol w:w="851"/>
        <w:gridCol w:w="442"/>
        <w:gridCol w:w="408"/>
        <w:gridCol w:w="1452"/>
        <w:gridCol w:w="39"/>
        <w:gridCol w:w="709"/>
        <w:gridCol w:w="1060"/>
        <w:gridCol w:w="1694"/>
        <w:gridCol w:w="708"/>
        <w:gridCol w:w="567"/>
        <w:gridCol w:w="2127"/>
        <w:gridCol w:w="567"/>
        <w:gridCol w:w="2411"/>
      </w:tblGrid>
      <w:tr w:rsidR="002E71C8" w14:paraId="519C8D6A" w14:textId="77777777">
        <w:trPr>
          <w:trHeight w:val="554"/>
        </w:trPr>
        <w:tc>
          <w:tcPr>
            <w:tcW w:w="534" w:type="dxa"/>
            <w:vAlign w:val="center"/>
          </w:tcPr>
          <w:p w14:paraId="045859C8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</w:t>
            </w:r>
          </w:p>
        </w:tc>
        <w:tc>
          <w:tcPr>
            <w:tcW w:w="1134" w:type="dxa"/>
            <w:vAlign w:val="center"/>
          </w:tcPr>
          <w:p w14:paraId="4C79015B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8.45 - 9.00</w:t>
            </w:r>
          </w:p>
        </w:tc>
        <w:tc>
          <w:tcPr>
            <w:tcW w:w="1417" w:type="dxa"/>
            <w:gridSpan w:val="2"/>
            <w:vAlign w:val="center"/>
          </w:tcPr>
          <w:p w14:paraId="5935E6A2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9.00 – 9.45</w:t>
            </w:r>
          </w:p>
        </w:tc>
        <w:tc>
          <w:tcPr>
            <w:tcW w:w="851" w:type="dxa"/>
            <w:vAlign w:val="center"/>
          </w:tcPr>
          <w:p w14:paraId="03DDC83F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9.45 – 10.00</w:t>
            </w:r>
          </w:p>
        </w:tc>
        <w:tc>
          <w:tcPr>
            <w:tcW w:w="2341" w:type="dxa"/>
            <w:gridSpan w:val="4"/>
            <w:vAlign w:val="center"/>
          </w:tcPr>
          <w:p w14:paraId="6E57C1DF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10.00 – 11.00</w:t>
            </w:r>
          </w:p>
        </w:tc>
        <w:tc>
          <w:tcPr>
            <w:tcW w:w="709" w:type="dxa"/>
            <w:vAlign w:val="center"/>
          </w:tcPr>
          <w:p w14:paraId="37B56F90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11.00 – 11.15</w:t>
            </w:r>
          </w:p>
        </w:tc>
        <w:tc>
          <w:tcPr>
            <w:tcW w:w="1060" w:type="dxa"/>
            <w:vAlign w:val="center"/>
          </w:tcPr>
          <w:p w14:paraId="4685C25A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11.15</w:t>
            </w:r>
          </w:p>
          <w:p w14:paraId="147DC4C6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–</w:t>
            </w:r>
          </w:p>
          <w:p w14:paraId="37F29DBF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1694" w:type="dxa"/>
            <w:vAlign w:val="center"/>
          </w:tcPr>
          <w:p w14:paraId="719A7C9A" w14:textId="77777777" w:rsidR="002E71C8" w:rsidRDefault="002E71C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EAB2671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11.30</w:t>
            </w:r>
          </w:p>
          <w:p w14:paraId="16EE98B1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</w:t>
            </w:r>
          </w:p>
          <w:p w14:paraId="5A647765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12.30pm</w:t>
            </w:r>
          </w:p>
        </w:tc>
        <w:tc>
          <w:tcPr>
            <w:tcW w:w="708" w:type="dxa"/>
            <w:vAlign w:val="center"/>
          </w:tcPr>
          <w:p w14:paraId="5B454744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12.30- 1.30</w:t>
            </w:r>
          </w:p>
        </w:tc>
        <w:tc>
          <w:tcPr>
            <w:tcW w:w="567" w:type="dxa"/>
            <w:vAlign w:val="center"/>
          </w:tcPr>
          <w:p w14:paraId="0BCBD2EC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1.30   – 1.40</w:t>
            </w:r>
          </w:p>
        </w:tc>
        <w:tc>
          <w:tcPr>
            <w:tcW w:w="2127" w:type="dxa"/>
            <w:vAlign w:val="center"/>
          </w:tcPr>
          <w:p w14:paraId="25676BB2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1.40</w:t>
            </w:r>
          </w:p>
          <w:p w14:paraId="0B9B5BD7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</w:t>
            </w:r>
          </w:p>
          <w:p w14:paraId="621F0837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567" w:type="dxa"/>
            <w:vAlign w:val="center"/>
          </w:tcPr>
          <w:p w14:paraId="5B8B2043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2.30  -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2.45</w:t>
            </w:r>
          </w:p>
        </w:tc>
        <w:tc>
          <w:tcPr>
            <w:tcW w:w="2411" w:type="dxa"/>
            <w:vAlign w:val="center"/>
          </w:tcPr>
          <w:p w14:paraId="036194F8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2.45 – 3.30</w:t>
            </w:r>
          </w:p>
        </w:tc>
      </w:tr>
      <w:tr w:rsidR="002E71C8" w14:paraId="1401DC1C" w14:textId="77777777">
        <w:trPr>
          <w:cantSplit/>
          <w:trHeight w:val="1416"/>
        </w:trPr>
        <w:tc>
          <w:tcPr>
            <w:tcW w:w="534" w:type="dxa"/>
            <w:shd w:val="clear" w:color="auto" w:fill="auto"/>
            <w:vAlign w:val="center"/>
          </w:tcPr>
          <w:p w14:paraId="7DE9F27F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8EDEC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89C2CE8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Registration</w:t>
            </w:r>
          </w:p>
          <w:p w14:paraId="7A73A6A1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Early Work </w:t>
            </w:r>
          </w:p>
          <w:p w14:paraId="41CC7356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6"/>
            <w:shd w:val="clear" w:color="auto" w:fill="auto"/>
            <w:vAlign w:val="center"/>
          </w:tcPr>
          <w:p w14:paraId="5B718607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PSHE/Growth Mindset</w:t>
            </w:r>
          </w:p>
        </w:tc>
        <w:tc>
          <w:tcPr>
            <w:tcW w:w="748" w:type="dxa"/>
            <w:gridSpan w:val="2"/>
            <w:vMerge w:val="restart"/>
            <w:shd w:val="clear" w:color="auto" w:fill="BFBFBF"/>
            <w:vAlign w:val="center"/>
          </w:tcPr>
          <w:p w14:paraId="2D2FA7F1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184A8386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B</w:t>
            </w:r>
          </w:p>
          <w:p w14:paraId="7DA45D47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259B7670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81B7416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3041622F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R</w:t>
            </w:r>
          </w:p>
          <w:p w14:paraId="57607805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2AE93494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F92E6A9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1A7B384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</w:t>
            </w:r>
          </w:p>
          <w:p w14:paraId="299EABCA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731403F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77A7EE3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162A7AD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</w:t>
            </w:r>
          </w:p>
          <w:p w14:paraId="00C77031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7E27C131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62B7A40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CFDBB98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K</w:t>
            </w:r>
          </w:p>
          <w:p w14:paraId="0D12A7F7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FC257DE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ERIC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DB1AEC5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248AB494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L</w:t>
            </w:r>
          </w:p>
          <w:p w14:paraId="783E52BA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09F895EC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209C2506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21452A0D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U</w:t>
            </w:r>
          </w:p>
          <w:p w14:paraId="756B0A83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267F42F8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7B38F5D6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33C1976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</w:t>
            </w:r>
          </w:p>
          <w:p w14:paraId="43A9B47C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607DD31C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618BFBF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0E80F5C8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</w:t>
            </w:r>
          </w:p>
          <w:p w14:paraId="0461A2A5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30A95521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6B33ADE0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38A250E1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H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6058DCC" w14:textId="77777777" w:rsidR="002E71C8" w:rsidRDefault="00000000">
            <w:pPr>
              <w:spacing w:after="0" w:line="240" w:lineRule="auto"/>
              <w:ind w:left="2" w:right="113" w:hanging="4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Registration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1D9E94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Science</w:t>
            </w:r>
          </w:p>
        </w:tc>
        <w:tc>
          <w:tcPr>
            <w:tcW w:w="567" w:type="dxa"/>
            <w:vMerge w:val="restart"/>
            <w:shd w:val="clear" w:color="auto" w:fill="BFBFBF"/>
            <w:vAlign w:val="center"/>
          </w:tcPr>
          <w:p w14:paraId="31597AF1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B</w:t>
            </w:r>
          </w:p>
          <w:p w14:paraId="50CE4DF6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1591AB1D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105E3BB9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0A25E6ED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R</w:t>
            </w:r>
          </w:p>
          <w:p w14:paraId="6B18C6D8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309147E0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07F3C82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3C4122CA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</w:t>
            </w:r>
          </w:p>
          <w:p w14:paraId="29E077E0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236393B5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3E265D99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60E17E10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</w:t>
            </w:r>
          </w:p>
          <w:p w14:paraId="45AE1097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1BF5675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6464AC08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05288D78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K</w:t>
            </w:r>
          </w:p>
          <w:p w14:paraId="7FC7F0E8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right="113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14:paraId="3471FCF4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Science</w:t>
            </w:r>
          </w:p>
        </w:tc>
      </w:tr>
      <w:tr w:rsidR="002E71C8" w14:paraId="495A32E1" w14:textId="77777777">
        <w:trPr>
          <w:cantSplit/>
          <w:trHeight w:val="66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665CBE1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A4B48F0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Registration</w:t>
            </w:r>
          </w:p>
          <w:p w14:paraId="2539DCA1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Early Work </w:t>
            </w:r>
          </w:p>
        </w:tc>
        <w:tc>
          <w:tcPr>
            <w:tcW w:w="2268" w:type="dxa"/>
            <w:gridSpan w:val="3"/>
            <w:shd w:val="clear" w:color="auto" w:fill="FBE4D5"/>
          </w:tcPr>
          <w:p w14:paraId="37D1E43B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color w:val="000000"/>
                <w:sz w:val="25"/>
                <w:szCs w:val="25"/>
              </w:rPr>
              <w:t>Computing</w:t>
            </w:r>
          </w:p>
        </w:tc>
        <w:tc>
          <w:tcPr>
            <w:tcW w:w="2302" w:type="dxa"/>
            <w:gridSpan w:val="3"/>
            <w:shd w:val="clear" w:color="auto" w:fill="FBE4D5"/>
          </w:tcPr>
          <w:p w14:paraId="0A2D79D0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color w:val="000000"/>
                <w:sz w:val="25"/>
                <w:szCs w:val="25"/>
              </w:rPr>
              <w:t>Computing</w:t>
            </w:r>
          </w:p>
        </w:tc>
        <w:tc>
          <w:tcPr>
            <w:tcW w:w="748" w:type="dxa"/>
            <w:gridSpan w:val="2"/>
            <w:vMerge/>
            <w:shd w:val="clear" w:color="auto" w:fill="BFBFBF"/>
            <w:vAlign w:val="center"/>
          </w:tcPr>
          <w:p w14:paraId="0DA6D3E4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1060" w:type="dxa"/>
            <w:vMerge w:val="restart"/>
            <w:shd w:val="clear" w:color="auto" w:fill="FBE4D5"/>
            <w:vAlign w:val="center"/>
          </w:tcPr>
          <w:p w14:paraId="541B9590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KS2 Assembly</w:t>
            </w:r>
          </w:p>
          <w:p w14:paraId="414596F2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Celebration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14:paraId="25BC8F64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PSHE</w:t>
            </w:r>
          </w:p>
          <w:p w14:paraId="4DD5C220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1C851474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86E5CEA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CEF4E60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14:paraId="039EC31F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Maths</w:t>
            </w:r>
          </w:p>
          <w:p w14:paraId="7CB034AE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FBFBF"/>
            <w:vAlign w:val="center"/>
          </w:tcPr>
          <w:p w14:paraId="0EE1EECD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vAlign w:val="center"/>
          </w:tcPr>
          <w:p w14:paraId="0C92DE0E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14:paraId="795D7FAC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English</w:t>
            </w:r>
          </w:p>
          <w:p w14:paraId="12F7D95B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2E71C8" w14:paraId="6FBBFCE6" w14:textId="77777777">
        <w:trPr>
          <w:cantSplit/>
          <w:trHeight w:val="660"/>
        </w:trPr>
        <w:tc>
          <w:tcPr>
            <w:tcW w:w="534" w:type="dxa"/>
            <w:vMerge/>
            <w:shd w:val="clear" w:color="auto" w:fill="auto"/>
            <w:vAlign w:val="center"/>
          </w:tcPr>
          <w:p w14:paraId="245EABC5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F069B9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shd w:val="clear" w:color="auto" w:fill="FBE4D5"/>
          </w:tcPr>
          <w:p w14:paraId="4814D126" w14:textId="77777777" w:rsidR="002E71C8" w:rsidRDefault="00000000">
            <w:pPr>
              <w:ind w:left="1" w:hanging="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Swimming</w:t>
            </w:r>
          </w:p>
        </w:tc>
        <w:tc>
          <w:tcPr>
            <w:tcW w:w="2302" w:type="dxa"/>
            <w:gridSpan w:val="3"/>
            <w:shd w:val="clear" w:color="auto" w:fill="FBE4D5"/>
          </w:tcPr>
          <w:p w14:paraId="61A86AB5" w14:textId="77777777" w:rsidR="002E71C8" w:rsidRDefault="00000000">
            <w:pPr>
              <w:ind w:left="1" w:hanging="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Swimming</w:t>
            </w:r>
          </w:p>
        </w:tc>
        <w:tc>
          <w:tcPr>
            <w:tcW w:w="748" w:type="dxa"/>
            <w:gridSpan w:val="2"/>
            <w:vMerge/>
            <w:shd w:val="clear" w:color="auto" w:fill="BFBFBF"/>
            <w:vAlign w:val="center"/>
          </w:tcPr>
          <w:p w14:paraId="15127BAC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1060" w:type="dxa"/>
            <w:vMerge/>
            <w:shd w:val="clear" w:color="auto" w:fill="FBE4D5"/>
            <w:vAlign w:val="center"/>
          </w:tcPr>
          <w:p w14:paraId="011F27C4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</w:tcPr>
          <w:p w14:paraId="2345391C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708" w:type="dxa"/>
            <w:vMerge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31ACB5C6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9C640A9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5AB7FC7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567" w:type="dxa"/>
            <w:vMerge/>
            <w:shd w:val="clear" w:color="auto" w:fill="BFBFBF"/>
            <w:vAlign w:val="center"/>
          </w:tcPr>
          <w:p w14:paraId="2F51D880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2411" w:type="dxa"/>
            <w:vMerge/>
            <w:vAlign w:val="center"/>
          </w:tcPr>
          <w:p w14:paraId="71EB6CDB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2E71C8" w14:paraId="4EBDD53A" w14:textId="77777777">
        <w:trPr>
          <w:cantSplit/>
          <w:trHeight w:val="1540"/>
        </w:trPr>
        <w:tc>
          <w:tcPr>
            <w:tcW w:w="534" w:type="dxa"/>
            <w:shd w:val="clear" w:color="auto" w:fill="auto"/>
            <w:vAlign w:val="center"/>
          </w:tcPr>
          <w:p w14:paraId="19E200C3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Wednesday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40066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Registration</w:t>
            </w:r>
          </w:p>
          <w:p w14:paraId="61D00E70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Early Work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5C6C02C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Maths</w:t>
            </w:r>
          </w:p>
          <w:p w14:paraId="34C71786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DE4AB7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SPAG</w:t>
            </w:r>
          </w:p>
          <w:p w14:paraId="6EE542EB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Spelling</w:t>
            </w:r>
          </w:p>
          <w:p w14:paraId="6C45158C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1589685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Maths</w:t>
            </w:r>
          </w:p>
          <w:p w14:paraId="2E932D21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5F372965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English</w:t>
            </w:r>
          </w:p>
          <w:p w14:paraId="623C02CC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48" w:type="dxa"/>
            <w:gridSpan w:val="2"/>
            <w:vMerge/>
            <w:shd w:val="clear" w:color="auto" w:fill="BFBFBF"/>
            <w:vAlign w:val="center"/>
          </w:tcPr>
          <w:p w14:paraId="334436A9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AF1B01C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ERIC</w:t>
            </w:r>
          </w:p>
          <w:p w14:paraId="04FDFD4A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EEAAE91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MFL</w:t>
            </w:r>
          </w:p>
          <w:p w14:paraId="2C37AA5F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6E8FD31A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EA28F6C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64E931" w14:textId="77777777" w:rsidR="002E71C8" w:rsidRDefault="00000000">
            <w:pPr>
              <w:ind w:left="1" w:hanging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Reading</w:t>
            </w:r>
          </w:p>
        </w:tc>
        <w:tc>
          <w:tcPr>
            <w:tcW w:w="567" w:type="dxa"/>
            <w:vMerge/>
            <w:shd w:val="clear" w:color="auto" w:fill="BFBFBF"/>
            <w:vAlign w:val="center"/>
          </w:tcPr>
          <w:p w14:paraId="0352D72B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FBE4D5"/>
            <w:vAlign w:val="center"/>
          </w:tcPr>
          <w:p w14:paraId="1C154259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Sports Coaches</w:t>
            </w:r>
          </w:p>
          <w:p w14:paraId="769F0CE0" w14:textId="77777777" w:rsidR="002E71C8" w:rsidRDefault="002E71C8">
            <w:pPr>
              <w:ind w:left="1" w:hanging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E71C8" w14:paraId="4D523A9D" w14:textId="77777777">
        <w:trPr>
          <w:cantSplit/>
          <w:trHeight w:val="1420"/>
        </w:trPr>
        <w:tc>
          <w:tcPr>
            <w:tcW w:w="534" w:type="dxa"/>
            <w:shd w:val="clear" w:color="auto" w:fill="auto"/>
            <w:vAlign w:val="center"/>
          </w:tcPr>
          <w:p w14:paraId="63A9E29E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7AB5B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F258160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Registration</w:t>
            </w:r>
          </w:p>
          <w:p w14:paraId="4CE10602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Early Work </w:t>
            </w:r>
          </w:p>
          <w:p w14:paraId="6FB0552A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C00F50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Maths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184F00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SPAG</w:t>
            </w:r>
          </w:p>
          <w:p w14:paraId="609B6BCB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Spelling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5833ECF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Maths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70D72E6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English</w:t>
            </w:r>
          </w:p>
        </w:tc>
        <w:tc>
          <w:tcPr>
            <w:tcW w:w="748" w:type="dxa"/>
            <w:gridSpan w:val="2"/>
            <w:vMerge/>
            <w:shd w:val="clear" w:color="auto" w:fill="BFBFBF"/>
            <w:vAlign w:val="center"/>
          </w:tcPr>
          <w:p w14:paraId="39FDCA61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FBE4D5"/>
            <w:vAlign w:val="center"/>
          </w:tcPr>
          <w:p w14:paraId="5849C97F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KS2 Assembly</w:t>
            </w:r>
          </w:p>
          <w:p w14:paraId="21C3FA4F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Values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6667520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Music</w:t>
            </w:r>
          </w:p>
          <w:p w14:paraId="53A830F4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766AE2DE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D8E63DE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A9A3A5A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History</w:t>
            </w:r>
          </w:p>
          <w:p w14:paraId="69BD6E87" w14:textId="77777777" w:rsidR="002E71C8" w:rsidRDefault="00000000">
            <w:pPr>
              <w:ind w:left="1" w:hanging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Geography</w:t>
            </w:r>
          </w:p>
          <w:p w14:paraId="23461719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BFBFBF"/>
            <w:vAlign w:val="center"/>
          </w:tcPr>
          <w:p w14:paraId="52F0DCB1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14:paraId="7D4F5E7E" w14:textId="77777777" w:rsidR="002E71C8" w:rsidRDefault="002E71C8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14:paraId="68E91310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History</w:t>
            </w:r>
          </w:p>
          <w:p w14:paraId="508D406D" w14:textId="77777777" w:rsidR="002E71C8" w:rsidRDefault="00000000">
            <w:pPr>
              <w:ind w:left="1" w:hanging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Geography</w:t>
            </w:r>
          </w:p>
          <w:p w14:paraId="55ED79DA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14:paraId="12687B63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2E71C8" w14:paraId="4D0AA620" w14:textId="77777777">
        <w:trPr>
          <w:cantSplit/>
          <w:trHeight w:val="1668"/>
        </w:trPr>
        <w:tc>
          <w:tcPr>
            <w:tcW w:w="534" w:type="dxa"/>
            <w:shd w:val="clear" w:color="auto" w:fill="auto"/>
            <w:vAlign w:val="center"/>
          </w:tcPr>
          <w:p w14:paraId="669F74F8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Friday</w:t>
            </w:r>
          </w:p>
          <w:p w14:paraId="0E57496E" w14:textId="77777777" w:rsidR="002E71C8" w:rsidRDefault="002E71C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A8B3B0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4023FA6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550C5E8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Registration</w:t>
            </w:r>
          </w:p>
          <w:p w14:paraId="56C51FD5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Early Work </w:t>
            </w:r>
          </w:p>
          <w:p w14:paraId="63632450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D750D84" w14:textId="77777777" w:rsidR="002E71C8" w:rsidRDefault="002E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/>
            <w:vAlign w:val="center"/>
          </w:tcPr>
          <w:p w14:paraId="3E9475D7" w14:textId="77777777" w:rsidR="002E71C8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Spelling and Times Tables Test</w:t>
            </w:r>
          </w:p>
        </w:tc>
        <w:tc>
          <w:tcPr>
            <w:tcW w:w="1860" w:type="dxa"/>
            <w:gridSpan w:val="3"/>
            <w:shd w:val="clear" w:color="auto" w:fill="FBE4D5"/>
            <w:vAlign w:val="center"/>
          </w:tcPr>
          <w:p w14:paraId="6079A0BB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Maths</w:t>
            </w:r>
          </w:p>
          <w:p w14:paraId="351807CA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PPA</w:t>
            </w:r>
          </w:p>
        </w:tc>
        <w:tc>
          <w:tcPr>
            <w:tcW w:w="1860" w:type="dxa"/>
            <w:gridSpan w:val="2"/>
            <w:shd w:val="clear" w:color="auto" w:fill="FBE4D5"/>
            <w:vAlign w:val="center"/>
          </w:tcPr>
          <w:p w14:paraId="75EFB2C3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English</w:t>
            </w:r>
          </w:p>
          <w:p w14:paraId="07A9CFA4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PPA</w:t>
            </w:r>
          </w:p>
        </w:tc>
        <w:tc>
          <w:tcPr>
            <w:tcW w:w="748" w:type="dxa"/>
            <w:gridSpan w:val="2"/>
            <w:vMerge/>
            <w:shd w:val="clear" w:color="auto" w:fill="BFBFBF"/>
            <w:vAlign w:val="center"/>
          </w:tcPr>
          <w:p w14:paraId="188F702B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60" w:type="dxa"/>
            <w:shd w:val="clear" w:color="auto" w:fill="FBE4D5"/>
            <w:vAlign w:val="center"/>
          </w:tcPr>
          <w:p w14:paraId="51CECDD4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ERIC</w:t>
            </w:r>
          </w:p>
        </w:tc>
        <w:tc>
          <w:tcPr>
            <w:tcW w:w="1694" w:type="dxa"/>
            <w:shd w:val="clear" w:color="auto" w:fill="FBE4D5"/>
            <w:vAlign w:val="center"/>
          </w:tcPr>
          <w:p w14:paraId="05BB1E4D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Fluency</w:t>
            </w:r>
          </w:p>
          <w:p w14:paraId="7686331B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PPA</w:t>
            </w:r>
          </w:p>
        </w:tc>
        <w:tc>
          <w:tcPr>
            <w:tcW w:w="708" w:type="dxa"/>
            <w:vMerge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1563896C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69BBC64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3F971F18" w14:textId="77777777" w:rsidR="002E71C8" w:rsidRDefault="00000000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Art/DT</w:t>
            </w:r>
          </w:p>
        </w:tc>
        <w:tc>
          <w:tcPr>
            <w:tcW w:w="567" w:type="dxa"/>
            <w:vMerge/>
            <w:shd w:val="clear" w:color="auto" w:fill="BFBFBF"/>
            <w:vAlign w:val="center"/>
          </w:tcPr>
          <w:p w14:paraId="2390C299" w14:textId="77777777" w:rsidR="002E71C8" w:rsidRDefault="002E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14:paraId="03862A1F" w14:textId="77777777" w:rsidR="002E71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Art/DT</w:t>
            </w:r>
          </w:p>
        </w:tc>
      </w:tr>
    </w:tbl>
    <w:p w14:paraId="2C9402AD" w14:textId="77777777" w:rsidR="002E71C8" w:rsidRDefault="002E71C8">
      <w:pPr>
        <w:ind w:left="0" w:hanging="2"/>
      </w:pPr>
    </w:p>
    <w:sectPr w:rsidR="002E7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54" w:right="720" w:bottom="454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56FB" w14:textId="77777777" w:rsidR="00841510" w:rsidRDefault="0084151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D8F8342" w14:textId="77777777" w:rsidR="00841510" w:rsidRDefault="0084151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BAC5" w14:textId="77777777" w:rsidR="002E71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  <w:shd w:val="clear" w:color="auto" w:fill="FBE4D5"/>
      </w:rPr>
      <w:t>Sessions shaded in red are part of whole school timetables and are less flexible.</w:t>
    </w:r>
    <w:r>
      <w:rPr>
        <w:rFonts w:ascii="Arial" w:eastAsia="Arial" w:hAnsi="Arial" w:cs="Arial"/>
        <w:b/>
        <w:color w:val="000000"/>
        <w:sz w:val="24"/>
        <w:szCs w:val="24"/>
      </w:rPr>
      <w:t xml:space="preserve"> Other sessions are only labelled as examples – these can be changed to suit the teacher/class.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5B0C" w14:textId="4EABA1B0" w:rsidR="002E71C8" w:rsidRDefault="002E71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rFonts w:ascii="Arial" w:eastAsia="Arial" w:hAnsi="Arial" w:cs="Arial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4C68" w14:textId="77777777" w:rsidR="00D145B8" w:rsidRDefault="00D145B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A59A" w14:textId="77777777" w:rsidR="00841510" w:rsidRDefault="0084151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10A597B" w14:textId="77777777" w:rsidR="00841510" w:rsidRDefault="0084151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9FDC" w14:textId="77777777" w:rsidR="00D145B8" w:rsidRDefault="00D145B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4546" w14:textId="41C22ABB" w:rsidR="002E71C8" w:rsidRDefault="00D145B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rPr>
        <w:rFonts w:ascii="Arial" w:eastAsia="Arial" w:hAnsi="Arial" w:cs="Arial"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 xml:space="preserve">Autumn </w:t>
    </w:r>
    <w:r w:rsidR="00000000">
      <w:rPr>
        <w:rFonts w:ascii="Arial" w:eastAsia="Arial" w:hAnsi="Arial" w:cs="Arial"/>
        <w:b/>
        <w:color w:val="000000"/>
        <w:sz w:val="32"/>
        <w:szCs w:val="32"/>
      </w:rPr>
      <w:t>Timetable – Y5S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1815" w14:textId="77777777" w:rsidR="00D145B8" w:rsidRDefault="00D145B8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C8"/>
    <w:rsid w:val="00050808"/>
    <w:rsid w:val="002E71C8"/>
    <w:rsid w:val="00841510"/>
    <w:rsid w:val="00D1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E7E0F"/>
  <w15:docId w15:val="{9EBD1CE5-CFA2-4C4A-81DD-303D96AE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cbj0fdM654bHn5JuwFUs9XK6/g==">AMUW2mWDgXAqCW7JzwHhCGlMTq7nEnr8gyNmCuPzx/xZpx8cacQM4hDFpa/iJU+VACp+IlQ1BEj6oDcbp4egqNhppq5GEHCCpg/I6uRAZwo/vl8TbrAL9pQ=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Helen Woodman</cp:lastModifiedBy>
  <cp:revision>3</cp:revision>
  <dcterms:created xsi:type="dcterms:W3CDTF">2022-10-18T15:22:00Z</dcterms:created>
  <dcterms:modified xsi:type="dcterms:W3CDTF">2022-10-18T15:22:00Z</dcterms:modified>
</cp:coreProperties>
</file>